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10CE" w14:textId="01EBBD42" w:rsidR="00D66F13" w:rsidRPr="00D66F13" w:rsidRDefault="00D66F13" w:rsidP="00D66F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  <w:r w:rsidRPr="00D66F1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Kia Ora Ake </w:t>
      </w:r>
    </w:p>
    <w:p w14:paraId="686847F0" w14:textId="67333C1F" w:rsidR="00633000" w:rsidRPr="00D66F13" w:rsidRDefault="00633000" w:rsidP="00CE7D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  <w:r w:rsidRPr="003C52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Teacher</w:t>
      </w:r>
      <w:r w:rsidRPr="00D66F1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 /</w:t>
      </w:r>
      <w:r w:rsidRPr="003C52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School</w:t>
      </w:r>
      <w:r w:rsidR="00CE7D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 </w:t>
      </w:r>
      <w:r w:rsidRPr="003C52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feedback form</w:t>
      </w:r>
      <w:r w:rsidRPr="00D66F1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:</w:t>
      </w:r>
    </w:p>
    <w:p w14:paraId="055F518A" w14:textId="039CAC24" w:rsidR="0067185D" w:rsidRPr="00D446C7" w:rsidRDefault="0067185D" w:rsidP="0067185D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586F0C13" w14:textId="1787DB5D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Please take a few minutes to give us feedback about the recent Kia Ora Ake</w:t>
      </w:r>
      <w:r w:rsidR="004F07B5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program engagement</w: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by answering the questions below.</w:t>
      </w:r>
    </w:p>
    <w:p w14:paraId="372F2AB1" w14:textId="059D2DE0" w:rsidR="003C5267" w:rsidRPr="00D446C7" w:rsidRDefault="003C5267" w:rsidP="003C5267">
      <w:pPr>
        <w:spacing w:after="0" w:line="210" w:lineRule="atLeast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Required</w:t>
      </w:r>
      <w:r w:rsidR="00322953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:</w:t>
      </w:r>
    </w:p>
    <w:p w14:paraId="27859075" w14:textId="0DCC733A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1.School</w:t>
      </w:r>
      <w:r w:rsidR="00206DD1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/Kura</w: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Name</w:t>
      </w:r>
    </w:p>
    <w:p w14:paraId="4A03AF45" w14:textId="28C24EFC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00F6E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49.5pt;height:18pt" o:ole="">
            <v:imagedata r:id="rId7" o:title=""/>
          </v:shape>
          <w:control r:id="rId8" w:name="DefaultOcxName" w:shapeid="_x0000_i1091"/>
        </w:object>
      </w:r>
    </w:p>
    <w:p w14:paraId="0A67D0F2" w14:textId="6B0F352A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2.</w:t>
      </w:r>
      <w:r w:rsidR="00206DD1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KOA Provider </w: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Name/</w:t>
      </w:r>
      <w:proofErr w:type="spellStart"/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Kaimahi</w:t>
      </w:r>
      <w:proofErr w:type="spellEnd"/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Name</w:t>
      </w:r>
    </w:p>
    <w:p w14:paraId="4BC79673" w14:textId="6E6BC814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1AD97D4D">
          <v:shape id="_x0000_i1095" type="#_x0000_t75" style="width:49.5pt;height:18pt" o:ole="">
            <v:imagedata r:id="rId7" o:title=""/>
          </v:shape>
          <w:control r:id="rId9" w:name="DefaultOcxName1" w:shapeid="_x0000_i1095"/>
        </w:object>
      </w:r>
    </w:p>
    <w:p w14:paraId="1445F1CA" w14:textId="77777777" w:rsidR="00394A7E" w:rsidRPr="00D446C7" w:rsidRDefault="00394A7E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31A62130" w14:textId="3D395776" w:rsidR="003748EB" w:rsidRPr="00D446C7" w:rsidRDefault="00CE7D0A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3</w:t>
      </w:r>
      <w:r w:rsidR="003748EB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.Has this Kia Ora Ake group achieved the initial /intended outcomes identified for the </w:t>
      </w:r>
      <w:proofErr w:type="spellStart"/>
      <w:r w:rsidR="003748EB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tamariki</w:t>
      </w:r>
      <w:proofErr w:type="spellEnd"/>
      <w:r w:rsidR="003748EB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/children?</w:t>
      </w:r>
    </w:p>
    <w:p w14:paraId="4D53F252" w14:textId="1CA7A497" w:rsidR="003748EB" w:rsidRPr="00D446C7" w:rsidRDefault="003748EB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FBA31D2">
          <v:shape id="_x0000_i1098" type="#_x0000_t75" style="width:20.25pt;height:18pt" o:ole="">
            <v:imagedata r:id="rId10" o:title=""/>
          </v:shape>
          <w:control r:id="rId11" w:name="DefaultOcxName210" w:shapeid="_x0000_i1098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A great deal</w:t>
      </w:r>
    </w:p>
    <w:p w14:paraId="2884235C" w14:textId="737C6A19" w:rsidR="003748EB" w:rsidRPr="00D446C7" w:rsidRDefault="003748EB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251645DE">
          <v:shape id="_x0000_i1101" type="#_x0000_t75" style="width:20.25pt;height:18pt" o:ole="">
            <v:imagedata r:id="rId10" o:title=""/>
          </v:shape>
          <w:control r:id="rId12" w:name="DefaultOcxName38" w:shapeid="_x0000_i1101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Considerably</w:t>
      </w:r>
    </w:p>
    <w:p w14:paraId="704D45A7" w14:textId="265BAFFA" w:rsidR="003748EB" w:rsidRPr="00D446C7" w:rsidRDefault="003748EB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628323CC">
          <v:shape id="_x0000_i1104" type="#_x0000_t75" style="width:20.25pt;height:18pt" o:ole="">
            <v:imagedata r:id="rId10" o:title=""/>
          </v:shape>
          <w:control r:id="rId13" w:name="DefaultOcxName41" w:shapeid="_x0000_i1104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Moderately</w:t>
      </w:r>
    </w:p>
    <w:p w14:paraId="5F761193" w14:textId="14F5CEBA" w:rsidR="003748EB" w:rsidRPr="00D446C7" w:rsidRDefault="003748EB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5C013441">
          <v:shape id="_x0000_i1107" type="#_x0000_t75" style="width:20.25pt;height:18pt" o:ole="">
            <v:imagedata r:id="rId10" o:title=""/>
          </v:shape>
          <w:control r:id="rId14" w:name="DefaultOcxName51" w:shapeid="_x0000_i1107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Slightly</w:t>
      </w:r>
    </w:p>
    <w:p w14:paraId="4F8D229F" w14:textId="11DE0DD1" w:rsidR="003748EB" w:rsidRPr="00D446C7" w:rsidRDefault="003748EB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353E9813">
          <v:shape id="_x0000_i1110" type="#_x0000_t75" style="width:20.25pt;height:18pt" o:ole="">
            <v:imagedata r:id="rId10" o:title=""/>
          </v:shape>
          <w:control r:id="rId15" w:name="DefaultOcxName61" w:shapeid="_x0000_i1110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Not at all</w:t>
      </w:r>
    </w:p>
    <w:p w14:paraId="74760F04" w14:textId="6B349273" w:rsidR="003748EB" w:rsidRPr="00D446C7" w:rsidRDefault="003748EB" w:rsidP="003748EB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3D5CF169">
          <v:shape id="_x0000_i1113" type="#_x0000_t75" style="width:20.25pt;height:18pt" o:ole="">
            <v:imagedata r:id="rId10" o:title=""/>
          </v:shape>
          <w:control r:id="rId16" w:name="DefaultOcxName71" w:shapeid="_x0000_i1113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N/A</w:t>
      </w:r>
    </w:p>
    <w:p w14:paraId="702B03D0" w14:textId="77777777" w:rsidR="003748EB" w:rsidRPr="00D446C7" w:rsidRDefault="003748EB" w:rsidP="003748EB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62A41700" w14:textId="32C68992" w:rsidR="00D611E5" w:rsidRPr="00D446C7" w:rsidRDefault="003362D0" w:rsidP="003748EB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bookmarkStart w:id="0" w:name="_Hlk201664479"/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Additional 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comments to support your answer</w:t>
      </w:r>
      <w:bookmarkEnd w:id="0"/>
    </w:p>
    <w:p w14:paraId="19E9496C" w14:textId="1A7522BB" w:rsidR="00394A7E" w:rsidRDefault="00394A7E" w:rsidP="003748EB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bookmarkStart w:id="1" w:name="_Hlk201664519"/>
    </w:p>
    <w:p w14:paraId="1AC21DE7" w14:textId="77777777" w:rsidR="00E75207" w:rsidRPr="00D446C7" w:rsidRDefault="00E75207" w:rsidP="003748EB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bookmarkEnd w:id="1"/>
    <w:p w14:paraId="23649A55" w14:textId="77777777" w:rsidR="003748EB" w:rsidRPr="00D446C7" w:rsidRDefault="003748EB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39FD82BC" w14:textId="77777777" w:rsidR="00B55751" w:rsidRPr="00D446C7" w:rsidRDefault="00B55751" w:rsidP="00B55751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2A6949D5" w14:textId="77777777" w:rsidR="00206DD1" w:rsidRPr="00D446C7" w:rsidRDefault="00206DD1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2DBE2192" w14:textId="06B5A438" w:rsidR="003C5267" w:rsidRPr="00D446C7" w:rsidRDefault="00CE7D0A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bookmarkStart w:id="2" w:name="_Hlk202531460"/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4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.</w:t>
      </w:r>
      <w:r w:rsidR="00206DD1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H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ave you noticed any positive impact</w:t>
      </w:r>
      <w:r w:rsidR="00206DD1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or change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for </w:t>
      </w:r>
      <w:r w:rsidR="0017359A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this </w:t>
      </w:r>
      <w:proofErr w:type="spellStart"/>
      <w:r w:rsidR="0017359A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tamariki</w:t>
      </w:r>
      <w:proofErr w:type="spellEnd"/>
      <w:r w:rsidR="0017359A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/children’s </w:t>
      </w:r>
      <w:r w:rsidR="00206DD1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overall </w:t>
      </w:r>
      <w:r w:rsidR="0017359A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wellbeing</w:t>
      </w:r>
      <w:r w:rsidR="00633000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since Kia O</w:t>
      </w:r>
      <w:r w:rsidR="00A65568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r</w:t>
      </w:r>
      <w:r w:rsidR="00633000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a Ake engagement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?</w:t>
      </w:r>
    </w:p>
    <w:p w14:paraId="721AAC43" w14:textId="6B274539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6545DEE1">
          <v:shape id="_x0000_i1116" type="#_x0000_t75" style="width:20.25pt;height:18pt" o:ole="">
            <v:imagedata r:id="rId10" o:title=""/>
          </v:shape>
          <w:control r:id="rId17" w:name="DefaultOcxName8" w:shapeid="_x0000_i1116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A great deal</w:t>
      </w:r>
    </w:p>
    <w:p w14:paraId="044F7876" w14:textId="1C04BF3A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44843A6D">
          <v:shape id="_x0000_i1124" type="#_x0000_t75" style="width:20.25pt;height:18pt" o:ole="">
            <v:imagedata r:id="rId10" o:title=""/>
          </v:shape>
          <w:control r:id="rId18" w:name="DefaultOcxName9" w:shapeid="_x0000_i1124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Considerably</w:t>
      </w:r>
    </w:p>
    <w:p w14:paraId="77CCEC8E" w14:textId="7D350CFC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1FC23586">
          <v:shape id="_x0000_i1126" type="#_x0000_t75" style="width:20.25pt;height:18pt" o:ole="">
            <v:imagedata r:id="rId10" o:title=""/>
          </v:shape>
          <w:control r:id="rId19" w:name="DefaultOcxName10" w:shapeid="_x0000_i1126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Moderately</w:t>
      </w:r>
    </w:p>
    <w:p w14:paraId="0B9BEB71" w14:textId="298286FC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88C2BEB">
          <v:shape id="_x0000_i1128" type="#_x0000_t75" style="width:20.25pt;height:18pt" o:ole="">
            <v:imagedata r:id="rId10" o:title=""/>
          </v:shape>
          <w:control r:id="rId20" w:name="DefaultOcxName11" w:shapeid="_x0000_i1128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Slightly</w:t>
      </w:r>
    </w:p>
    <w:p w14:paraId="77A3F83B" w14:textId="261A7205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347DD932">
          <v:shape id="_x0000_i1130" type="#_x0000_t75" style="width:20.25pt;height:18pt" o:ole="">
            <v:imagedata r:id="rId10" o:title=""/>
          </v:shape>
          <w:control r:id="rId21" w:name="DefaultOcxName12" w:shapeid="_x0000_i1130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Not at all</w:t>
      </w:r>
    </w:p>
    <w:p w14:paraId="6876F9C0" w14:textId="304BD9EF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5B0232B2">
          <v:shape id="_x0000_i1132" type="#_x0000_t75" style="width:20.25pt;height:18pt" o:ole="">
            <v:imagedata r:id="rId10" o:title=""/>
          </v:shape>
          <w:control r:id="rId22" w:name="DefaultOcxName13" w:shapeid="_x0000_i1132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N/A</w:t>
      </w:r>
    </w:p>
    <w:p w14:paraId="0C07BDA0" w14:textId="200257BA" w:rsidR="0099169E" w:rsidRPr="00D446C7" w:rsidRDefault="0099169E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0C385307" w14:textId="0C5374CD" w:rsidR="00B55751" w:rsidRPr="00D446C7" w:rsidRDefault="003362D0" w:rsidP="00B55751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Additional 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comments to support your answer</w:t>
      </w:r>
    </w:p>
    <w:p w14:paraId="3647B8B9" w14:textId="321161F5" w:rsidR="0099169E" w:rsidRPr="00D446C7" w:rsidRDefault="0099169E" w:rsidP="0099169E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5FE7CF6A" w14:textId="77777777" w:rsidR="00B55751" w:rsidRPr="00D446C7" w:rsidRDefault="00B55751" w:rsidP="0099169E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bookmarkEnd w:id="2"/>
    <w:p w14:paraId="14EC41AE" w14:textId="7034EF23" w:rsidR="0099169E" w:rsidRPr="00D446C7" w:rsidRDefault="0099169E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172435D4" w14:textId="77777777" w:rsidR="00B55751" w:rsidRPr="00D446C7" w:rsidRDefault="00B55751" w:rsidP="00B55751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1447EFA7" w14:textId="77777777" w:rsidR="0099169E" w:rsidRPr="00D446C7" w:rsidRDefault="0099169E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1A5CD90F" w14:textId="38C3DDA7" w:rsidR="003362D0" w:rsidRPr="00D446C7" w:rsidRDefault="00CE7D0A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5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.</w:t>
      </w:r>
      <w:r w:rsidR="003362D0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Have you noticed any negative or worse impact or change for this </w:t>
      </w:r>
      <w:proofErr w:type="spellStart"/>
      <w:r w:rsidR="003362D0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tamariki</w:t>
      </w:r>
      <w:proofErr w:type="spellEnd"/>
      <w:r w:rsidR="003362D0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/children’s overall wellbeing since Kia Ora Ake engagement?</w:t>
      </w:r>
    </w:p>
    <w:p w14:paraId="76FFC2AD" w14:textId="2B331346" w:rsidR="003362D0" w:rsidRPr="00D446C7" w:rsidRDefault="003362D0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180D5B6">
          <v:shape id="_x0000_i1134" type="#_x0000_t75" style="width:20.25pt;height:18pt" o:ole="">
            <v:imagedata r:id="rId10" o:title=""/>
          </v:shape>
          <w:control r:id="rId23" w:name="DefaultOcxName81" w:shapeid="_x0000_i1134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A great deal</w:t>
      </w:r>
    </w:p>
    <w:p w14:paraId="4CDC69D2" w14:textId="5632BDAC" w:rsidR="003362D0" w:rsidRPr="00D446C7" w:rsidRDefault="003362D0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69392A3">
          <v:shape id="_x0000_i1180" type="#_x0000_t75" style="width:20.25pt;height:18pt" o:ole="">
            <v:imagedata r:id="rId10" o:title=""/>
          </v:shape>
          <w:control r:id="rId24" w:name="DefaultOcxName91" w:shapeid="_x0000_i1180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Considerably</w:t>
      </w:r>
    </w:p>
    <w:p w14:paraId="3ED48A9C" w14:textId="48804BA4" w:rsidR="003362D0" w:rsidRPr="00D446C7" w:rsidRDefault="003362D0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166D6A3C">
          <v:shape id="_x0000_i1183" type="#_x0000_t75" style="width:20.25pt;height:18pt" o:ole="">
            <v:imagedata r:id="rId10" o:title=""/>
          </v:shape>
          <w:control r:id="rId25" w:name="DefaultOcxName101" w:shapeid="_x0000_i1183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Moderately</w:t>
      </w:r>
    </w:p>
    <w:p w14:paraId="7AD65D08" w14:textId="026F9BA2" w:rsidR="003362D0" w:rsidRPr="00D446C7" w:rsidRDefault="003362D0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E912C60">
          <v:shape id="_x0000_i1186" type="#_x0000_t75" style="width:20.25pt;height:18pt" o:ole="">
            <v:imagedata r:id="rId10" o:title=""/>
          </v:shape>
          <w:control r:id="rId26" w:name="DefaultOcxName111" w:shapeid="_x0000_i1186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Slightly</w:t>
      </w:r>
    </w:p>
    <w:p w14:paraId="0CBBFE5C" w14:textId="792C6B28" w:rsidR="003362D0" w:rsidRPr="00D446C7" w:rsidRDefault="003362D0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22606200">
          <v:shape id="_x0000_i1189" type="#_x0000_t75" style="width:20.25pt;height:18pt" o:ole="">
            <v:imagedata r:id="rId10" o:title=""/>
          </v:shape>
          <w:control r:id="rId27" w:name="DefaultOcxName121" w:shapeid="_x0000_i1189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Not at all</w:t>
      </w:r>
    </w:p>
    <w:p w14:paraId="2319CC0A" w14:textId="172E2559" w:rsidR="003362D0" w:rsidRPr="00D446C7" w:rsidRDefault="003362D0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669C6F0B">
          <v:shape id="_x0000_i1192" type="#_x0000_t75" style="width:20.25pt;height:18pt" o:ole="">
            <v:imagedata r:id="rId10" o:title=""/>
          </v:shape>
          <w:control r:id="rId28" w:name="DefaultOcxName131" w:shapeid="_x0000_i1192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N/A</w:t>
      </w:r>
    </w:p>
    <w:p w14:paraId="2FB57373" w14:textId="77777777" w:rsidR="003362D0" w:rsidRPr="00D446C7" w:rsidRDefault="003362D0" w:rsidP="003362D0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5F1AD81E" w14:textId="5ADB0E67" w:rsidR="003362D0" w:rsidRPr="00D446C7" w:rsidRDefault="003362D0" w:rsidP="003362D0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Additional 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</w: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omments 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to support your answer</w:t>
      </w:r>
    </w:p>
    <w:p w14:paraId="23E1F2D5" w14:textId="77777777" w:rsidR="003362D0" w:rsidRPr="00D446C7" w:rsidRDefault="003362D0" w:rsidP="003362D0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2E2D997D" w14:textId="77777777" w:rsidR="003362D0" w:rsidRPr="00D446C7" w:rsidRDefault="003362D0" w:rsidP="003362D0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219245F9" w14:textId="26662E86" w:rsidR="003362D0" w:rsidRPr="00D446C7" w:rsidRDefault="003362D0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40DB355A" w14:textId="77777777" w:rsidR="003362D0" w:rsidRPr="00D446C7" w:rsidRDefault="003362D0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37582094" w14:textId="750EC0E6" w:rsidR="003C5267" w:rsidRPr="00D446C7" w:rsidRDefault="003362D0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5.</w:t>
      </w:r>
      <w:r w:rsidR="0099169E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H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ave you noticed any positive impact for these </w:t>
      </w:r>
      <w:proofErr w:type="spellStart"/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tamariki</w:t>
      </w:r>
      <w:proofErr w:type="spellEnd"/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/children's participation in the learning environment?</w:t>
      </w:r>
    </w:p>
    <w:p w14:paraId="4AE6A1D6" w14:textId="1FF1295F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E5FC734">
          <v:shape id="_x0000_i1195" type="#_x0000_t75" style="width:20.25pt;height:18pt" o:ole="">
            <v:imagedata r:id="rId10" o:title=""/>
          </v:shape>
          <w:control r:id="rId29" w:name="DefaultOcxName14" w:shapeid="_x0000_i1195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A great deal</w:t>
      </w:r>
    </w:p>
    <w:p w14:paraId="0CDB60F1" w14:textId="6B4CD600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3B6A0F5A">
          <v:shape id="_x0000_i1198" type="#_x0000_t75" style="width:20.25pt;height:18pt" o:ole="">
            <v:imagedata r:id="rId10" o:title=""/>
          </v:shape>
          <w:control r:id="rId30" w:name="DefaultOcxName15" w:shapeid="_x0000_i1198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Considerably</w:t>
      </w:r>
    </w:p>
    <w:p w14:paraId="5722BAFE" w14:textId="527A52E3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6EDBB41A">
          <v:shape id="_x0000_i1201" type="#_x0000_t75" style="width:20.25pt;height:18pt" o:ole="">
            <v:imagedata r:id="rId10" o:title=""/>
          </v:shape>
          <w:control r:id="rId31" w:name="DefaultOcxName16" w:shapeid="_x0000_i1201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Moderately</w:t>
      </w:r>
    </w:p>
    <w:p w14:paraId="6A6C7A03" w14:textId="12638BBA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D99436D">
          <v:shape id="_x0000_i1204" type="#_x0000_t75" style="width:20.25pt;height:18pt" o:ole="">
            <v:imagedata r:id="rId10" o:title=""/>
          </v:shape>
          <w:control r:id="rId32" w:name="DefaultOcxName17" w:shapeid="_x0000_i1204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Slightly</w:t>
      </w:r>
    </w:p>
    <w:p w14:paraId="5E91B9D4" w14:textId="09540F46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BBCA1B5">
          <v:shape id="_x0000_i1207" type="#_x0000_t75" style="width:20.25pt;height:18pt" o:ole="">
            <v:imagedata r:id="rId10" o:title=""/>
          </v:shape>
          <w:control r:id="rId33" w:name="DefaultOcxName18" w:shapeid="_x0000_i1207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Not at all</w:t>
      </w:r>
    </w:p>
    <w:p w14:paraId="1792D3B5" w14:textId="5ADE8357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0E94995D">
          <v:shape id="_x0000_i1210" type="#_x0000_t75" style="width:20.25pt;height:18pt" o:ole="">
            <v:imagedata r:id="rId10" o:title=""/>
          </v:shape>
          <w:control r:id="rId34" w:name="DefaultOcxName19" w:shapeid="_x0000_i1210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N/A</w:t>
      </w:r>
    </w:p>
    <w:p w14:paraId="532C4711" w14:textId="64AF4159" w:rsidR="0099169E" w:rsidRPr="00D446C7" w:rsidRDefault="0099169E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09AAFA26" w14:textId="7B15C174" w:rsidR="00B55751" w:rsidRPr="00D446C7" w:rsidRDefault="003362D0" w:rsidP="00B55751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bookmarkStart w:id="3" w:name="_Hlk201664652"/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Additional 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</w: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omments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to support your answer</w:t>
      </w:r>
    </w:p>
    <w:bookmarkEnd w:id="3"/>
    <w:p w14:paraId="4F81B34F" w14:textId="77777777" w:rsidR="0099169E" w:rsidRPr="00D446C7" w:rsidRDefault="0099169E" w:rsidP="0099169E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326ADBEF" w14:textId="06A273A8" w:rsidR="0099169E" w:rsidRPr="00D446C7" w:rsidRDefault="0099169E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074886E7" w14:textId="77777777" w:rsidR="00B55751" w:rsidRPr="00D446C7" w:rsidRDefault="00B55751" w:rsidP="00B55751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112C9CE2" w14:textId="77777777" w:rsidR="0099169E" w:rsidRPr="00D446C7" w:rsidRDefault="0099169E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76D08A7C" w14:textId="37C4D6AF" w:rsidR="003C5267" w:rsidRPr="00D446C7" w:rsidRDefault="00CE7D0A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6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.</w:t>
      </w:r>
      <w:r w:rsidR="0099169E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H</w:t>
      </w:r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ave you noticed any positive impact for these </w:t>
      </w:r>
      <w:proofErr w:type="spellStart"/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tamariki</w:t>
      </w:r>
      <w:proofErr w:type="spellEnd"/>
      <w:r w:rsidR="003C5267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/children's learning and achievement?</w:t>
      </w:r>
    </w:p>
    <w:p w14:paraId="395DBF0B" w14:textId="45B29F4A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75CC3AF5">
          <v:shape id="_x0000_i1213" type="#_x0000_t75" style="width:20.25pt;height:18pt" o:ole="">
            <v:imagedata r:id="rId10" o:title=""/>
          </v:shape>
          <w:control r:id="rId35" w:name="DefaultOcxName20" w:shapeid="_x0000_i1213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A great deal</w:t>
      </w:r>
    </w:p>
    <w:p w14:paraId="5C76D68C" w14:textId="74554528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36FEAF5B">
          <v:shape id="_x0000_i1216" type="#_x0000_t75" style="width:20.25pt;height:18pt" o:ole="">
            <v:imagedata r:id="rId10" o:title=""/>
          </v:shape>
          <w:control r:id="rId36" w:name="DefaultOcxName21" w:shapeid="_x0000_i1216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Considerably</w:t>
      </w:r>
    </w:p>
    <w:p w14:paraId="5611929F" w14:textId="37FDD835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639A14B1">
          <v:shape id="_x0000_i1219" type="#_x0000_t75" style="width:20.25pt;height:18pt" o:ole="">
            <v:imagedata r:id="rId10" o:title=""/>
          </v:shape>
          <w:control r:id="rId37" w:name="DefaultOcxName22" w:shapeid="_x0000_i1219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Moderately</w:t>
      </w:r>
    </w:p>
    <w:p w14:paraId="7B32CED3" w14:textId="79662D8B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2918B3F4">
          <v:shape id="_x0000_i1222" type="#_x0000_t75" style="width:20.25pt;height:18pt" o:ole="">
            <v:imagedata r:id="rId10" o:title=""/>
          </v:shape>
          <w:control r:id="rId38" w:name="DefaultOcxName23" w:shapeid="_x0000_i1222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Slightly</w:t>
      </w:r>
    </w:p>
    <w:p w14:paraId="67357886" w14:textId="0461CC9B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33BC4F77">
          <v:shape id="_x0000_i1225" type="#_x0000_t75" style="width:20.25pt;height:18pt" o:ole="">
            <v:imagedata r:id="rId10" o:title=""/>
          </v:shape>
          <w:control r:id="rId39" w:name="DefaultOcxName24" w:shapeid="_x0000_i1225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Not at all</w:t>
      </w:r>
    </w:p>
    <w:p w14:paraId="095DA0E6" w14:textId="3B160AA6" w:rsidR="003C5267" w:rsidRPr="00D446C7" w:rsidRDefault="003C5267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object w:dxaOrig="1440" w:dyaOrig="1440" w14:anchorId="5A414811">
          <v:shape id="_x0000_i1228" type="#_x0000_t75" style="width:20.25pt;height:18pt" o:ole="">
            <v:imagedata r:id="rId10" o:title=""/>
          </v:shape>
          <w:control r:id="rId40" w:name="DefaultOcxName25" w:shapeid="_x0000_i1228"/>
        </w:objec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N/A</w:t>
      </w:r>
    </w:p>
    <w:p w14:paraId="173703C4" w14:textId="349831C6" w:rsidR="00E263C5" w:rsidRPr="00D446C7" w:rsidRDefault="00E263C5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3BE2F206" w14:textId="571EC9DA" w:rsidR="00B55751" w:rsidRPr="00D446C7" w:rsidRDefault="003362D0" w:rsidP="00B55751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lastRenderedPageBreak/>
        <w:t xml:space="preserve">Additional 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c</w:t>
      </w: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omments</w:t>
      </w:r>
      <w:r w:rsidR="001D29B2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to support your answer</w:t>
      </w:r>
    </w:p>
    <w:p w14:paraId="71EE339A" w14:textId="77777777" w:rsidR="00E263C5" w:rsidRPr="00D446C7" w:rsidRDefault="00E263C5" w:rsidP="00E263C5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4DBA3BEA" w14:textId="046C10A2" w:rsidR="00E263C5" w:rsidRPr="00D446C7" w:rsidRDefault="00E263C5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22CBC707" w14:textId="77777777" w:rsidR="00B55751" w:rsidRPr="00D446C7" w:rsidRDefault="00B55751" w:rsidP="00B55751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5EC89187" w14:textId="77777777" w:rsidR="0064704E" w:rsidRPr="00D446C7" w:rsidRDefault="0064704E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0F42D948" w14:textId="34086303" w:rsidR="00A54551" w:rsidRPr="00D446C7" w:rsidRDefault="00A54551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3FE16407" w14:textId="77777777" w:rsidR="00A54551" w:rsidRPr="00D446C7" w:rsidRDefault="00A54551" w:rsidP="00A54551">
      <w:pPr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7. If you are dissatisfied / very dissatisfied, with some of the aspects of Kia Ora Ake, </w:t>
      </w:r>
    </w:p>
    <w:p w14:paraId="7FC3FEF7" w14:textId="4EE941A3" w:rsidR="00A54551" w:rsidRPr="00D446C7" w:rsidRDefault="00A54551" w:rsidP="007416F5">
      <w:pPr>
        <w:pStyle w:val="ListParagraph"/>
        <w:numPr>
          <w:ilvl w:val="0"/>
          <w:numId w:val="5"/>
        </w:numPr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Would you like someone to call you to discuss this further, so we can improve services in the future? </w:t>
      </w:r>
      <w:r w:rsidR="009B3FF3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If </w:t>
      </w:r>
      <w:proofErr w:type="gramStart"/>
      <w:r w:rsidR="009B3FF3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so</w:t>
      </w:r>
      <w:proofErr w:type="gramEnd"/>
      <w:r w:rsidR="009B3FF3"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please contact </w:t>
      </w:r>
      <w:hyperlink r:id="rId41" w:history="1">
        <w:r w:rsidR="009B3FF3" w:rsidRPr="00D446C7">
          <w:rPr>
            <w:rFonts w:ascii="PP Neue Montreal Medium" w:hAnsi="PP Neue Montreal Medium"/>
            <w:kern w:val="2"/>
            <w:sz w:val="24"/>
            <w:szCs w:val="24"/>
            <w14:ligatures w14:val="standardContextual"/>
          </w:rPr>
          <w:t>Pamela.Hewlett@middlemore.co.nz</w:t>
        </w:r>
      </w:hyperlink>
    </w:p>
    <w:p w14:paraId="0D580040" w14:textId="24DE5087" w:rsidR="00A54551" w:rsidRPr="00D446C7" w:rsidRDefault="00A54551" w:rsidP="00A54551">
      <w:pPr>
        <w:ind w:left="360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Or, </w:t>
      </w:r>
    </w:p>
    <w:p w14:paraId="040E5AD7" w14:textId="77777777" w:rsidR="00A54551" w:rsidRPr="00D446C7" w:rsidRDefault="00A54551" w:rsidP="00A54551">
      <w:pPr>
        <w:pStyle w:val="ListParagraph"/>
        <w:numPr>
          <w:ilvl w:val="0"/>
          <w:numId w:val="4"/>
        </w:numPr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Would you like this to be considered a complaint, which could be identified or de-identified.</w:t>
      </w:r>
    </w:p>
    <w:p w14:paraId="35BF9770" w14:textId="77777777" w:rsidR="00A54551" w:rsidRPr="00D446C7" w:rsidRDefault="00A54551" w:rsidP="00A54551">
      <w:pPr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These discussions, process will be handled confidentially and sensitively, and treated as valuable feedback to help us improve the service</w:t>
      </w:r>
    </w:p>
    <w:p w14:paraId="40CB4222" w14:textId="50B4D63C" w:rsidR="00A54551" w:rsidRPr="00D446C7" w:rsidRDefault="00A54551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0933CF07" w14:textId="77777777" w:rsidR="00CB431C" w:rsidRPr="00D446C7" w:rsidRDefault="00CB431C" w:rsidP="00C842BC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07BFA00A" w14:textId="29649745" w:rsidR="00C842BC" w:rsidRPr="00D446C7" w:rsidRDefault="00C842BC" w:rsidP="00C842BC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Thank you for time</w:t>
      </w:r>
    </w:p>
    <w:p w14:paraId="130BEAA4" w14:textId="77777777" w:rsidR="009B3FF3" w:rsidRPr="00D446C7" w:rsidRDefault="009B3FF3" w:rsidP="00C842BC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73BE02D9" w14:textId="1D6A9546" w:rsidR="00C842BC" w:rsidRPr="00D446C7" w:rsidRDefault="00C842BC" w:rsidP="00C842BC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  <w:proofErr w:type="spellStart"/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>Ngaa</w:t>
      </w:r>
      <w:proofErr w:type="spellEnd"/>
      <w:r w:rsidRPr="00D446C7">
        <w:rPr>
          <w:rFonts w:ascii="PP Neue Montreal Medium" w:hAnsi="PP Neue Montreal Medium"/>
          <w:kern w:val="2"/>
          <w:sz w:val="24"/>
          <w:szCs w:val="24"/>
          <w14:ligatures w14:val="standardContextual"/>
        </w:rPr>
        <w:t xml:space="preserve"> Mihi</w:t>
      </w:r>
    </w:p>
    <w:p w14:paraId="36F8CCD6" w14:textId="4C0E73B9" w:rsidR="00C842BC" w:rsidRPr="00D446C7" w:rsidRDefault="00C842BC" w:rsidP="00C842BC">
      <w:pPr>
        <w:pBdr>
          <w:bottom w:val="single" w:sz="6" w:space="1" w:color="auto"/>
        </w:pBd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31726AFA" w14:textId="0D7ECAF2" w:rsidR="002D3010" w:rsidRPr="00D446C7" w:rsidRDefault="002D3010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543C5C63" w14:textId="77777777" w:rsidR="002D3010" w:rsidRPr="00D446C7" w:rsidRDefault="002D3010" w:rsidP="003C5267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760B4DC7" w14:textId="7FDA8147" w:rsidR="003C5267" w:rsidRPr="00D446C7" w:rsidRDefault="003C5267">
      <w:pPr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p w14:paraId="7853B4A2" w14:textId="77777777" w:rsidR="00FE335A" w:rsidRPr="00D446C7" w:rsidRDefault="00FE335A" w:rsidP="00FE335A">
      <w:pPr>
        <w:spacing w:after="0" w:line="240" w:lineRule="auto"/>
        <w:rPr>
          <w:rFonts w:ascii="PP Neue Montreal Medium" w:hAnsi="PP Neue Montreal Medium"/>
          <w:kern w:val="2"/>
          <w:sz w:val="24"/>
          <w:szCs w:val="24"/>
          <w14:ligatures w14:val="standardContextual"/>
        </w:rPr>
      </w:pPr>
    </w:p>
    <w:sectPr w:rsidR="00FE335A" w:rsidRPr="00D446C7" w:rsidSect="00394A7E">
      <w:head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185B" w14:textId="77777777" w:rsidR="002721D6" w:rsidRDefault="002721D6" w:rsidP="002721D6">
      <w:pPr>
        <w:spacing w:after="0" w:line="240" w:lineRule="auto"/>
      </w:pPr>
      <w:r>
        <w:separator/>
      </w:r>
    </w:p>
  </w:endnote>
  <w:endnote w:type="continuationSeparator" w:id="0">
    <w:p w14:paraId="78E8B0FC" w14:textId="77777777" w:rsidR="002721D6" w:rsidRDefault="002721D6" w:rsidP="0027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P Neue Montreal Medium">
    <w:altName w:val="Calibri"/>
    <w:panose1 w:val="00000000000000000000"/>
    <w:charset w:val="00"/>
    <w:family w:val="modern"/>
    <w:notTrueType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455A" w14:textId="77777777" w:rsidR="002721D6" w:rsidRDefault="002721D6" w:rsidP="002721D6">
      <w:pPr>
        <w:spacing w:after="0" w:line="240" w:lineRule="auto"/>
      </w:pPr>
      <w:r>
        <w:separator/>
      </w:r>
    </w:p>
  </w:footnote>
  <w:footnote w:type="continuationSeparator" w:id="0">
    <w:p w14:paraId="01E2E9C2" w14:textId="77777777" w:rsidR="002721D6" w:rsidRDefault="002721D6" w:rsidP="0027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D093" w14:textId="4D201EE3" w:rsidR="00D86BC7" w:rsidRPr="00D86BC7" w:rsidRDefault="00D86BC7" w:rsidP="00C15C5C">
    <w:pPr>
      <w:pStyle w:val="Header"/>
      <w:jc w:val="right"/>
    </w:pPr>
    <w:r w:rsidRPr="00D86BC7">
      <w:rPr>
        <w:noProof/>
      </w:rPr>
      <w:drawing>
        <wp:inline distT="0" distB="0" distL="0" distR="0" wp14:anchorId="47F23291" wp14:editId="240D7176">
          <wp:extent cx="3610743" cy="42164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494" cy="42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6DDB2" w14:textId="135605F0" w:rsidR="002721D6" w:rsidRDefault="00272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E05"/>
    <w:multiLevelType w:val="hybridMultilevel"/>
    <w:tmpl w:val="7EC4B2B8"/>
    <w:lvl w:ilvl="0" w:tplc="CE46107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D60"/>
    <w:multiLevelType w:val="hybridMultilevel"/>
    <w:tmpl w:val="4A5AD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008F"/>
    <w:multiLevelType w:val="hybridMultilevel"/>
    <w:tmpl w:val="9C0E654C"/>
    <w:lvl w:ilvl="0" w:tplc="CE46107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471B"/>
    <w:multiLevelType w:val="hybridMultilevel"/>
    <w:tmpl w:val="3272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455C2"/>
    <w:multiLevelType w:val="hybridMultilevel"/>
    <w:tmpl w:val="D9820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562847">
    <w:abstractNumId w:val="1"/>
  </w:num>
  <w:num w:numId="2" w16cid:durableId="1289553800">
    <w:abstractNumId w:val="2"/>
  </w:num>
  <w:num w:numId="3" w16cid:durableId="1966424896">
    <w:abstractNumId w:val="0"/>
  </w:num>
  <w:num w:numId="4" w16cid:durableId="1542355219">
    <w:abstractNumId w:val="4"/>
  </w:num>
  <w:num w:numId="5" w16cid:durableId="68008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67"/>
    <w:rsid w:val="00103172"/>
    <w:rsid w:val="0017359A"/>
    <w:rsid w:val="00175CB0"/>
    <w:rsid w:val="001D29B2"/>
    <w:rsid w:val="001E38B6"/>
    <w:rsid w:val="00206DD1"/>
    <w:rsid w:val="002721D6"/>
    <w:rsid w:val="002B7C03"/>
    <w:rsid w:val="002D3010"/>
    <w:rsid w:val="003039D7"/>
    <w:rsid w:val="00322953"/>
    <w:rsid w:val="003362D0"/>
    <w:rsid w:val="00343398"/>
    <w:rsid w:val="003572F5"/>
    <w:rsid w:val="003748EB"/>
    <w:rsid w:val="00394A7E"/>
    <w:rsid w:val="003C5267"/>
    <w:rsid w:val="004F07B5"/>
    <w:rsid w:val="00633000"/>
    <w:rsid w:val="0064704E"/>
    <w:rsid w:val="0067185D"/>
    <w:rsid w:val="00695D09"/>
    <w:rsid w:val="006E7B37"/>
    <w:rsid w:val="00710D1C"/>
    <w:rsid w:val="00714D9B"/>
    <w:rsid w:val="008F3202"/>
    <w:rsid w:val="00930972"/>
    <w:rsid w:val="00967D20"/>
    <w:rsid w:val="0099169E"/>
    <w:rsid w:val="00994FF9"/>
    <w:rsid w:val="009B3FF3"/>
    <w:rsid w:val="00A32FB7"/>
    <w:rsid w:val="00A54551"/>
    <w:rsid w:val="00A65568"/>
    <w:rsid w:val="00AF392F"/>
    <w:rsid w:val="00B55751"/>
    <w:rsid w:val="00B9347F"/>
    <w:rsid w:val="00C15C5C"/>
    <w:rsid w:val="00C842BC"/>
    <w:rsid w:val="00CB431C"/>
    <w:rsid w:val="00CB56CD"/>
    <w:rsid w:val="00CE7D0A"/>
    <w:rsid w:val="00D0153F"/>
    <w:rsid w:val="00D22C9D"/>
    <w:rsid w:val="00D446C7"/>
    <w:rsid w:val="00D611E5"/>
    <w:rsid w:val="00D66F13"/>
    <w:rsid w:val="00D86BC7"/>
    <w:rsid w:val="00DA3C56"/>
    <w:rsid w:val="00E263C5"/>
    <w:rsid w:val="00E75207"/>
    <w:rsid w:val="00ED3854"/>
    <w:rsid w:val="00ED4DC2"/>
    <w:rsid w:val="00EE6FFE"/>
    <w:rsid w:val="00FA2130"/>
    <w:rsid w:val="00FA6A2E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240ADC9E"/>
  <w15:chartTrackingRefBased/>
  <w15:docId w15:val="{1A2F3019-118A-4EB0-AE57-DF0AAA60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D6"/>
  </w:style>
  <w:style w:type="paragraph" w:styleId="Footer">
    <w:name w:val="footer"/>
    <w:basedOn w:val="Normal"/>
    <w:link w:val="FooterChar"/>
    <w:uiPriority w:val="99"/>
    <w:unhideWhenUsed/>
    <w:rsid w:val="0027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D6"/>
  </w:style>
  <w:style w:type="paragraph" w:styleId="NormalWeb">
    <w:name w:val="Normal (Web)"/>
    <w:basedOn w:val="Normal"/>
    <w:uiPriority w:val="99"/>
    <w:unhideWhenUsed/>
    <w:rsid w:val="0096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odyText">
    <w:name w:val="Body Text"/>
    <w:basedOn w:val="Normal"/>
    <w:link w:val="BodyTextChar"/>
    <w:uiPriority w:val="1"/>
    <w:qFormat/>
    <w:rsid w:val="00394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94A7E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6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4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1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7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72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6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2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7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2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3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8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8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0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4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3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7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9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4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1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5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9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5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4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1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6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0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0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0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0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yperlink" Target="mailto:Pamela.Hewlett@middlemore.co.n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Manuel (CMDHB)</dc:creator>
  <cp:keywords/>
  <dc:description/>
  <cp:lastModifiedBy>Pamela Hewlett (CMDHB)</cp:lastModifiedBy>
  <cp:revision>9</cp:revision>
  <cp:lastPrinted>2025-06-24T21:55:00Z</cp:lastPrinted>
  <dcterms:created xsi:type="dcterms:W3CDTF">2025-06-25T03:30:00Z</dcterms:created>
  <dcterms:modified xsi:type="dcterms:W3CDTF">2025-10-07T17:46:00Z</dcterms:modified>
</cp:coreProperties>
</file>